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04C" w:rsidRPr="000B09B0" w:rsidRDefault="0014104C" w:rsidP="0014104C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b/>
          <w:sz w:val="24"/>
          <w:szCs w:val="24"/>
          <w:lang w:val="kk-KZ"/>
        </w:rPr>
        <w:t>Аудирование</w:t>
      </w:r>
    </w:p>
    <w:p w:rsidR="0014104C" w:rsidRPr="000B09B0" w:rsidRDefault="0014104C" w:rsidP="0014104C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b/>
          <w:sz w:val="24"/>
          <w:szCs w:val="24"/>
          <w:lang w:val="kk-KZ"/>
        </w:rPr>
        <w:t>3 – мәтін « Қазақ театры»</w:t>
      </w:r>
    </w:p>
    <w:p w:rsidR="0014104C" w:rsidRPr="000B09B0" w:rsidRDefault="0014104C" w:rsidP="0014104C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4104C" w:rsidRPr="000B09B0" w:rsidRDefault="0014104C" w:rsidP="0014104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1) </w:t>
      </w:r>
      <w:r w:rsidRPr="000B09B0">
        <w:rPr>
          <w:rFonts w:ascii="Times New Roman" w:hAnsi="Times New Roman" w:cs="Times New Roman"/>
          <w:sz w:val="24"/>
          <w:szCs w:val="24"/>
          <w:lang w:val="kk-KZ"/>
        </w:rPr>
        <w:t>Театр деген не?</w:t>
      </w:r>
    </w:p>
    <w:p w:rsidR="0014104C" w:rsidRPr="000B09B0" w:rsidRDefault="0014104C" w:rsidP="0014104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А) Білім саласы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14104C" w:rsidRPr="000B09B0" w:rsidRDefault="0014104C" w:rsidP="0014104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В) Мәдениет саласы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14104C" w:rsidRPr="000B09B0" w:rsidRDefault="0014104C" w:rsidP="0014104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С) Әдебиет саласы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14104C" w:rsidRPr="000B09B0" w:rsidRDefault="0014104C" w:rsidP="0014104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Д) Өнер саласы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14104C" w:rsidRDefault="0014104C" w:rsidP="0014104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Е) Қолөнер саласы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14104C" w:rsidRPr="000B09B0" w:rsidRDefault="0014104C" w:rsidP="0014104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14104C" w:rsidRPr="000B09B0" w:rsidRDefault="0014104C" w:rsidP="0014104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2) Қазақ театрында алғашқы қойылған пьесасы</w:t>
      </w:r>
    </w:p>
    <w:p w:rsidR="0014104C" w:rsidRPr="000B09B0" w:rsidRDefault="0014104C" w:rsidP="0014104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А) « Еңлік – Кебек»</w:t>
      </w:r>
    </w:p>
    <w:p w:rsidR="0014104C" w:rsidRPr="000B09B0" w:rsidRDefault="0014104C" w:rsidP="0014104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В) « Қан мен тер»</w:t>
      </w:r>
    </w:p>
    <w:p w:rsidR="0014104C" w:rsidRPr="000B09B0" w:rsidRDefault="0014104C" w:rsidP="0014104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 xml:space="preserve">С) « Айман – Шолпан» </w:t>
      </w:r>
    </w:p>
    <w:p w:rsidR="0014104C" w:rsidRPr="000B09B0" w:rsidRDefault="0014104C" w:rsidP="0014104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Д) « Махаббат мұны»</w:t>
      </w:r>
    </w:p>
    <w:p w:rsidR="0014104C" w:rsidRDefault="0014104C" w:rsidP="0014104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Е) « Абай»</w:t>
      </w:r>
    </w:p>
    <w:p w:rsidR="0014104C" w:rsidRPr="000B09B0" w:rsidRDefault="0014104C" w:rsidP="0014104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14104C" w:rsidRPr="000B09B0" w:rsidRDefault="0014104C" w:rsidP="0014104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 xml:space="preserve">3) Тұңғыш қазақ  кәсіби театры қай қалада ашылды? </w:t>
      </w:r>
    </w:p>
    <w:p w:rsidR="0014104C" w:rsidRPr="000B09B0" w:rsidRDefault="0014104C" w:rsidP="0014104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А) Алматыда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14104C" w:rsidRPr="000B09B0" w:rsidRDefault="0014104C" w:rsidP="0014104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В) Түркістанда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14104C" w:rsidRPr="000B09B0" w:rsidRDefault="0014104C" w:rsidP="0014104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С) Қызылордада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14104C" w:rsidRPr="000B09B0" w:rsidRDefault="0014104C" w:rsidP="0014104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Д) Орынборда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14104C" w:rsidRDefault="0014104C" w:rsidP="0014104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Е) Семейде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14104C" w:rsidRDefault="0014104C" w:rsidP="0014104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14104C" w:rsidRDefault="0014104C" w:rsidP="0014104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4) Ұлттық театрдың негізін қалаған өнер қайраткерлері</w:t>
      </w:r>
    </w:p>
    <w:p w:rsidR="0014104C" w:rsidRDefault="0014104C" w:rsidP="0014104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А) Жұмат Шанин, Жүсіпбек Аймауытов.</w:t>
      </w:r>
      <w:bookmarkStart w:id="0" w:name="_GoBack"/>
      <w:bookmarkEnd w:id="0"/>
    </w:p>
    <w:p w:rsidR="0014104C" w:rsidRDefault="0014104C" w:rsidP="0014104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В) Серке Қожамқұлов, Ермек Серкебаев.</w:t>
      </w:r>
    </w:p>
    <w:p w:rsidR="0014104C" w:rsidRDefault="0014104C" w:rsidP="0014104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С) Шара Жандарбекова, Асанәли Әшімов.</w:t>
      </w:r>
    </w:p>
    <w:p w:rsidR="0014104C" w:rsidRDefault="0014104C" w:rsidP="0014104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Д) Абай Құнанбайұлы, Ахмет Байтұрсынұлы.</w:t>
      </w:r>
    </w:p>
    <w:p w:rsidR="0014104C" w:rsidRDefault="0014104C" w:rsidP="0014104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Е) Әзірбайжан Мамбетов, Күләш Байсесітова</w:t>
      </w:r>
    </w:p>
    <w:p w:rsidR="0014104C" w:rsidRDefault="0014104C" w:rsidP="0014104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14104C" w:rsidRDefault="0014104C" w:rsidP="0014104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5) Қазақ кәсіби театрының ашылған жылы</w:t>
      </w:r>
    </w:p>
    <w:p w:rsidR="0014104C" w:rsidRDefault="0014104C" w:rsidP="0014104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А) 1925</w:t>
      </w:r>
    </w:p>
    <w:p w:rsidR="0014104C" w:rsidRDefault="0014104C" w:rsidP="0014104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В) 1928</w:t>
      </w:r>
    </w:p>
    <w:p w:rsidR="0014104C" w:rsidRDefault="0014104C" w:rsidP="0014104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С) 1917</w:t>
      </w:r>
    </w:p>
    <w:p w:rsidR="0014104C" w:rsidRDefault="0014104C" w:rsidP="0014104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Д) 1935</w:t>
      </w:r>
    </w:p>
    <w:p w:rsidR="0014104C" w:rsidRDefault="0014104C" w:rsidP="0014104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Е) 1918</w:t>
      </w:r>
    </w:p>
    <w:p w:rsidR="0014104C" w:rsidRDefault="0014104C" w:rsidP="0014104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14104C" w:rsidRDefault="0014104C" w:rsidP="0014104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14104C" w:rsidRPr="00022D51" w:rsidRDefault="0014104C" w:rsidP="0014104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22D51">
        <w:rPr>
          <w:rFonts w:ascii="Times New Roman" w:hAnsi="Times New Roman" w:cs="Times New Roman"/>
          <w:b/>
          <w:sz w:val="24"/>
          <w:szCs w:val="24"/>
          <w:lang w:val="kk-KZ"/>
        </w:rPr>
        <w:t>Жауабы:</w:t>
      </w:r>
      <w:r>
        <w:rPr>
          <w:rFonts w:ascii="Times New Roman" w:hAnsi="Times New Roman" w:cs="Times New Roman"/>
          <w:sz w:val="24"/>
          <w:szCs w:val="24"/>
          <w:lang w:val="kk-KZ"/>
        </w:rPr>
        <w:t>1 – Д, 2 – А, 3 – С, 4 – А, 5 - А</w:t>
      </w:r>
    </w:p>
    <w:p w:rsidR="0014104C" w:rsidRDefault="0014104C" w:rsidP="0014104C">
      <w:pPr>
        <w:ind w:left="360"/>
        <w:rPr>
          <w:sz w:val="24"/>
          <w:szCs w:val="24"/>
          <w:lang w:val="kk-KZ"/>
        </w:rPr>
      </w:pPr>
    </w:p>
    <w:p w:rsidR="0014104C" w:rsidRPr="00571290" w:rsidRDefault="0014104C" w:rsidP="0014104C">
      <w:pPr>
        <w:ind w:left="360"/>
        <w:rPr>
          <w:sz w:val="24"/>
          <w:szCs w:val="24"/>
          <w:lang w:val="kk-KZ"/>
        </w:rPr>
      </w:pPr>
    </w:p>
    <w:p w:rsidR="0014104C" w:rsidRPr="00571290" w:rsidRDefault="0014104C" w:rsidP="0014104C">
      <w:pPr>
        <w:ind w:left="360"/>
        <w:rPr>
          <w:b/>
          <w:i/>
          <w:sz w:val="24"/>
          <w:szCs w:val="24"/>
          <w:lang w:val="kk-KZ"/>
        </w:rPr>
      </w:pPr>
    </w:p>
    <w:p w:rsidR="00E30CC6" w:rsidRPr="0014104C" w:rsidRDefault="00E30CC6">
      <w:pPr>
        <w:rPr>
          <w:lang w:val="kk-KZ"/>
        </w:rPr>
      </w:pPr>
    </w:p>
    <w:sectPr w:rsidR="00E30CC6" w:rsidRPr="0014104C" w:rsidSect="00122D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14104C"/>
    <w:rsid w:val="0014104C"/>
    <w:rsid w:val="00E30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104C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668</Characters>
  <Application>Microsoft Office Word</Application>
  <DocSecurity>0</DocSecurity>
  <Lines>5</Lines>
  <Paragraphs>1</Paragraphs>
  <ScaleCrop>false</ScaleCrop>
  <Company>Grizli777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user_01</dc:creator>
  <cp:lastModifiedBy>user_01</cp:lastModifiedBy>
  <cp:revision>2</cp:revision>
  <dcterms:created xsi:type="dcterms:W3CDTF">2017-02-10T10:01:00Z</dcterms:created>
  <dcterms:modified xsi:type="dcterms:W3CDTF">2017-02-10T10:01:00Z</dcterms:modified>
</cp:coreProperties>
</file>